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5477" w14:textId="08FCE76F" w:rsidR="00723EE9" w:rsidRPr="00723EE9" w:rsidRDefault="00282E37" w:rsidP="00723EE9">
      <w:pPr>
        <w:jc w:val="center"/>
        <w:rPr>
          <w:b/>
          <w:i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1" locked="0" layoutInCell="1" allowOverlap="1" wp14:anchorId="3A0879AD" wp14:editId="3768C535">
            <wp:simplePos x="0" y="0"/>
            <wp:positionH relativeFrom="column">
              <wp:posOffset>-163830</wp:posOffset>
            </wp:positionH>
            <wp:positionV relativeFrom="paragraph">
              <wp:posOffset>0</wp:posOffset>
            </wp:positionV>
            <wp:extent cx="2052955" cy="2052955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08 at 10.46.46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4EACA" w14:textId="31C5B6A7" w:rsidR="00282E37" w:rsidRDefault="00A747FC" w:rsidP="0065018F">
      <w:pPr>
        <w:ind w:firstLine="720"/>
        <w:jc w:val="center"/>
        <w:rPr>
          <w:b/>
          <w:sz w:val="32"/>
        </w:rPr>
      </w:pPr>
      <w:r w:rsidRPr="00A747FC">
        <w:rPr>
          <w:b/>
          <w:sz w:val="32"/>
        </w:rPr>
        <w:t>201</w:t>
      </w:r>
      <w:r w:rsidR="00500FF5">
        <w:rPr>
          <w:b/>
          <w:sz w:val="32"/>
        </w:rPr>
        <w:t>9</w:t>
      </w:r>
      <w:r w:rsidRPr="00A747FC">
        <w:rPr>
          <w:b/>
          <w:sz w:val="32"/>
        </w:rPr>
        <w:t xml:space="preserve"> </w:t>
      </w:r>
    </w:p>
    <w:p w14:paraId="60905802" w14:textId="65917A7F" w:rsidR="00A30A73" w:rsidRDefault="00A747FC" w:rsidP="0065018F">
      <w:pPr>
        <w:ind w:firstLine="720"/>
        <w:jc w:val="center"/>
        <w:rPr>
          <w:b/>
          <w:sz w:val="32"/>
        </w:rPr>
      </w:pPr>
      <w:r w:rsidRPr="00A747FC">
        <w:rPr>
          <w:b/>
          <w:sz w:val="32"/>
        </w:rPr>
        <w:t xml:space="preserve">ELK GROVE </w:t>
      </w:r>
      <w:r w:rsidR="00392A64">
        <w:rPr>
          <w:b/>
          <w:sz w:val="32"/>
        </w:rPr>
        <w:t>INVITATIONAL</w:t>
      </w:r>
    </w:p>
    <w:p w14:paraId="3914A8BF" w14:textId="39D660EF" w:rsidR="0065018F" w:rsidRPr="00282E37" w:rsidRDefault="00282E37" w:rsidP="007E13CB">
      <w:pPr>
        <w:ind w:firstLine="720"/>
        <w:jc w:val="center"/>
        <w:rPr>
          <w:sz w:val="32"/>
        </w:rPr>
      </w:pPr>
      <w:r w:rsidRPr="00282E37">
        <w:rPr>
          <w:sz w:val="32"/>
        </w:rPr>
        <w:t>GIRLS SOCCER</w:t>
      </w:r>
    </w:p>
    <w:p w14:paraId="0C460CFC" w14:textId="25CFFE15" w:rsidR="004B0DEE" w:rsidRDefault="004B0DEE">
      <w:pPr>
        <w:rPr>
          <w:sz w:val="22"/>
          <w:szCs w:val="22"/>
        </w:rPr>
      </w:pPr>
    </w:p>
    <w:p w14:paraId="37533210" w14:textId="615006D2" w:rsidR="0065018F" w:rsidRPr="0065018F" w:rsidRDefault="0065018F">
      <w:pPr>
        <w:rPr>
          <w:b/>
          <w:color w:val="A6A6A6" w:themeColor="background1" w:themeShade="A6"/>
          <w:sz w:val="22"/>
          <w:szCs w:val="22"/>
        </w:rPr>
      </w:pPr>
    </w:p>
    <w:p w14:paraId="341AA01D" w14:textId="52690EA6" w:rsidR="00282E37" w:rsidRDefault="0065018F" w:rsidP="0065018F">
      <w:pPr>
        <w:rPr>
          <w:b/>
          <w:color w:val="00642E"/>
          <w:sz w:val="22"/>
          <w:szCs w:val="22"/>
        </w:rPr>
      </w:pPr>
      <w:r w:rsidRPr="004B0DEE">
        <w:rPr>
          <w:b/>
          <w:color w:val="00642E"/>
          <w:sz w:val="22"/>
          <w:szCs w:val="22"/>
        </w:rPr>
        <w:t>All games hosted at</w:t>
      </w:r>
      <w:r w:rsidR="00282E37">
        <w:rPr>
          <w:b/>
          <w:color w:val="00642E"/>
          <w:sz w:val="22"/>
          <w:szCs w:val="22"/>
        </w:rPr>
        <w:t>:</w:t>
      </w:r>
    </w:p>
    <w:p w14:paraId="2363D923" w14:textId="77777777" w:rsidR="00282E37" w:rsidRDefault="00282E37" w:rsidP="0065018F">
      <w:pPr>
        <w:rPr>
          <w:b/>
          <w:color w:val="00642E"/>
          <w:sz w:val="22"/>
          <w:szCs w:val="22"/>
        </w:rPr>
      </w:pPr>
    </w:p>
    <w:p w14:paraId="6425E604" w14:textId="322798B8" w:rsidR="0065018F" w:rsidRPr="0065018F" w:rsidRDefault="0065018F" w:rsidP="0065018F">
      <w:pPr>
        <w:rPr>
          <w:b/>
          <w:color w:val="00642E"/>
          <w:sz w:val="22"/>
          <w:szCs w:val="22"/>
        </w:rPr>
      </w:pPr>
      <w:r w:rsidRPr="004B0DEE">
        <w:rPr>
          <w:b/>
          <w:color w:val="00642E"/>
          <w:sz w:val="22"/>
          <w:szCs w:val="22"/>
        </w:rPr>
        <w:t>ELK GROVE H.S.</w:t>
      </w:r>
    </w:p>
    <w:p w14:paraId="188A0F5E" w14:textId="1A8500FB" w:rsidR="0065018F" w:rsidRPr="00282E37" w:rsidRDefault="0065018F" w:rsidP="0065018F">
      <w:pPr>
        <w:rPr>
          <w:b/>
          <w:color w:val="007736"/>
          <w:sz w:val="22"/>
          <w:szCs w:val="28"/>
        </w:rPr>
      </w:pPr>
      <w:r w:rsidRPr="00282E37">
        <w:rPr>
          <w:b/>
          <w:color w:val="007736"/>
          <w:sz w:val="22"/>
          <w:szCs w:val="28"/>
        </w:rPr>
        <w:t>500 West Elk Grove Blvd</w:t>
      </w:r>
      <w:r w:rsidR="00F57526" w:rsidRPr="00282E37">
        <w:rPr>
          <w:b/>
          <w:color w:val="007736"/>
          <w:sz w:val="22"/>
          <w:szCs w:val="28"/>
        </w:rPr>
        <w:t>.</w:t>
      </w:r>
      <w:r w:rsidR="00282E37" w:rsidRPr="00282E37">
        <w:rPr>
          <w:b/>
          <w:noProof/>
          <w:color w:val="007736"/>
          <w:sz w:val="32"/>
        </w:rPr>
        <w:t xml:space="preserve"> </w:t>
      </w:r>
    </w:p>
    <w:p w14:paraId="3D6CD480" w14:textId="037C5654" w:rsidR="0065018F" w:rsidRPr="00282E37" w:rsidRDefault="0065018F" w:rsidP="0065018F">
      <w:pPr>
        <w:rPr>
          <w:b/>
          <w:color w:val="007736"/>
          <w:sz w:val="22"/>
          <w:szCs w:val="22"/>
        </w:rPr>
      </w:pPr>
      <w:r w:rsidRPr="00282E37">
        <w:rPr>
          <w:b/>
          <w:color w:val="007736"/>
          <w:sz w:val="22"/>
          <w:szCs w:val="28"/>
        </w:rPr>
        <w:t>Elk Grove Village, IL 60007</w:t>
      </w:r>
    </w:p>
    <w:p w14:paraId="731D3738" w14:textId="04766B53" w:rsidR="0065018F" w:rsidRDefault="0065018F">
      <w:pPr>
        <w:rPr>
          <w:b/>
          <w:sz w:val="22"/>
          <w:szCs w:val="22"/>
        </w:rPr>
      </w:pPr>
    </w:p>
    <w:p w14:paraId="4E00095F" w14:textId="3AA16709" w:rsidR="00282E37" w:rsidRDefault="00282E37">
      <w:pPr>
        <w:rPr>
          <w:b/>
          <w:sz w:val="22"/>
          <w:szCs w:val="22"/>
        </w:rPr>
      </w:pPr>
      <w:r>
        <w:rPr>
          <w:b/>
          <w:sz w:val="22"/>
          <w:szCs w:val="22"/>
        </w:rPr>
        <w:t>CALENDAR:</w:t>
      </w:r>
    </w:p>
    <w:p w14:paraId="75A7B471" w14:textId="77777777" w:rsidR="00282E37" w:rsidRDefault="00282E37">
      <w:pPr>
        <w:rPr>
          <w:b/>
          <w:sz w:val="22"/>
          <w:szCs w:val="22"/>
        </w:rPr>
      </w:pPr>
    </w:p>
    <w:p w14:paraId="69DC1A5C" w14:textId="2157F035" w:rsidR="004B0DEE" w:rsidRDefault="004B0DEE" w:rsidP="004B0DE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82E37">
        <w:rPr>
          <w:b/>
          <w:sz w:val="22"/>
          <w:szCs w:val="22"/>
        </w:rPr>
        <w:tab/>
      </w:r>
      <w:r>
        <w:rPr>
          <w:b/>
          <w:sz w:val="22"/>
          <w:szCs w:val="22"/>
        </w:rPr>
        <w:t>H</w:t>
      </w:r>
      <w:r w:rsidR="00282E37">
        <w:rPr>
          <w:b/>
          <w:sz w:val="22"/>
          <w:szCs w:val="22"/>
        </w:rPr>
        <w:t>ome</w:t>
      </w:r>
      <w:r>
        <w:rPr>
          <w:b/>
          <w:sz w:val="22"/>
          <w:szCs w:val="22"/>
        </w:rPr>
        <w:t xml:space="preserve"> </w:t>
      </w:r>
      <w:r w:rsidRPr="004B0DEE">
        <w:rPr>
          <w:sz w:val="22"/>
          <w:szCs w:val="22"/>
        </w:rPr>
        <w:t>(dark kits)</w:t>
      </w:r>
      <w:r w:rsidR="00282E37">
        <w:rPr>
          <w:b/>
          <w:sz w:val="22"/>
          <w:szCs w:val="22"/>
        </w:rPr>
        <w:t xml:space="preserve"> </w:t>
      </w:r>
    </w:p>
    <w:p w14:paraId="3DA9959D" w14:textId="77777777" w:rsidR="00282E37" w:rsidRDefault="00282E37" w:rsidP="004B0DEE">
      <w:pPr>
        <w:rPr>
          <w:b/>
          <w:sz w:val="22"/>
          <w:szCs w:val="22"/>
        </w:rPr>
      </w:pPr>
    </w:p>
    <w:p w14:paraId="66970046" w14:textId="2B3EEBD7" w:rsidR="004B0DEE" w:rsidRDefault="008468CE" w:rsidP="00282E3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Match Day</w:t>
      </w:r>
      <w:r w:rsidR="00326E36">
        <w:rPr>
          <w:b/>
          <w:sz w:val="22"/>
          <w:szCs w:val="22"/>
        </w:rPr>
        <w:t xml:space="preserve"> </w:t>
      </w:r>
      <w:r w:rsidR="00F57526">
        <w:rPr>
          <w:b/>
          <w:sz w:val="22"/>
          <w:szCs w:val="22"/>
        </w:rPr>
        <w:t>1</w:t>
      </w:r>
      <w:r w:rsidR="00326E36">
        <w:rPr>
          <w:b/>
          <w:sz w:val="22"/>
          <w:szCs w:val="22"/>
        </w:rPr>
        <w:t>:</w:t>
      </w:r>
      <w:r w:rsidR="00F57526">
        <w:rPr>
          <w:b/>
          <w:sz w:val="22"/>
          <w:szCs w:val="22"/>
        </w:rPr>
        <w:t xml:space="preserve"> </w:t>
      </w:r>
      <w:r w:rsidR="00282E37">
        <w:rPr>
          <w:b/>
          <w:sz w:val="22"/>
          <w:szCs w:val="22"/>
        </w:rPr>
        <w:tab/>
      </w:r>
      <w:r w:rsidR="00282E37" w:rsidRPr="00282E37">
        <w:rPr>
          <w:b/>
          <w:color w:val="007736"/>
          <w:sz w:val="22"/>
          <w:szCs w:val="22"/>
        </w:rPr>
        <w:t xml:space="preserve">Tuesday </w:t>
      </w:r>
      <w:r w:rsidR="00F57526" w:rsidRPr="00282E37">
        <w:rPr>
          <w:b/>
          <w:color w:val="007736"/>
          <w:sz w:val="22"/>
          <w:szCs w:val="22"/>
        </w:rPr>
        <w:t>March 1</w:t>
      </w:r>
      <w:r w:rsidR="00282E37" w:rsidRPr="00282E37">
        <w:rPr>
          <w:b/>
          <w:color w:val="007736"/>
          <w:sz w:val="22"/>
          <w:szCs w:val="22"/>
        </w:rPr>
        <w:t>2</w:t>
      </w:r>
      <w:r w:rsidR="00F57526" w:rsidRPr="00282E37">
        <w:rPr>
          <w:b/>
          <w:color w:val="007736"/>
          <w:sz w:val="22"/>
          <w:szCs w:val="22"/>
          <w:vertAlign w:val="superscript"/>
        </w:rPr>
        <w:t>th</w:t>
      </w:r>
      <w:r w:rsidR="00F57526" w:rsidRPr="00282E37">
        <w:rPr>
          <w:b/>
          <w:color w:val="007736"/>
          <w:sz w:val="22"/>
          <w:szCs w:val="22"/>
        </w:rPr>
        <w:t>, 2019</w:t>
      </w:r>
      <w:r w:rsidR="00326E36" w:rsidRPr="00282E37">
        <w:rPr>
          <w:b/>
          <w:color w:val="007736"/>
          <w:sz w:val="22"/>
          <w:szCs w:val="22"/>
        </w:rPr>
        <w:t xml:space="preserve"> </w:t>
      </w:r>
    </w:p>
    <w:p w14:paraId="04495A7A" w14:textId="77777777" w:rsidR="004B0DEE" w:rsidRDefault="004B0DEE" w:rsidP="004B0DEE">
      <w:pPr>
        <w:rPr>
          <w:sz w:val="22"/>
          <w:szCs w:val="22"/>
        </w:rPr>
      </w:pPr>
    </w:p>
    <w:p w14:paraId="56C34773" w14:textId="6FD87C97" w:rsidR="004B0DEE" w:rsidRDefault="004B0DEE" w:rsidP="00282E3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82E37">
        <w:rPr>
          <w:b/>
          <w:sz w:val="22"/>
          <w:szCs w:val="22"/>
        </w:rPr>
        <w:t>Elk Grove</w:t>
      </w:r>
      <w:r w:rsidRPr="004B0D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B0DEE">
        <w:rPr>
          <w:sz w:val="22"/>
          <w:szCs w:val="22"/>
        </w:rPr>
        <w:tab/>
        <w:t>Downers Grove North</w:t>
      </w:r>
    </w:p>
    <w:p w14:paraId="3360575E" w14:textId="67AD3D5B" w:rsidR="004B0DEE" w:rsidRDefault="004B0DEE" w:rsidP="00282E37">
      <w:pPr>
        <w:ind w:firstLine="720"/>
        <w:rPr>
          <w:sz w:val="22"/>
          <w:szCs w:val="22"/>
        </w:rPr>
      </w:pPr>
      <w:r>
        <w:rPr>
          <w:sz w:val="22"/>
          <w:szCs w:val="22"/>
        </w:rPr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82E37">
        <w:rPr>
          <w:b/>
          <w:sz w:val="22"/>
          <w:szCs w:val="22"/>
        </w:rPr>
        <w:t>York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Maine South</w:t>
      </w:r>
    </w:p>
    <w:p w14:paraId="4F9B9B1A" w14:textId="1F9A122F" w:rsidR="008468CE" w:rsidRDefault="008468CE" w:rsidP="004B0DEE">
      <w:pPr>
        <w:rPr>
          <w:b/>
          <w:sz w:val="22"/>
          <w:szCs w:val="22"/>
        </w:rPr>
      </w:pPr>
    </w:p>
    <w:p w14:paraId="74B85177" w14:textId="2E1982F0" w:rsidR="008468CE" w:rsidRDefault="008468CE" w:rsidP="00282E37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Match Day 2:</w:t>
      </w:r>
      <w:r w:rsidR="00282E37">
        <w:rPr>
          <w:b/>
          <w:sz w:val="22"/>
          <w:szCs w:val="22"/>
        </w:rPr>
        <w:tab/>
      </w:r>
      <w:r w:rsidR="00282E37" w:rsidRPr="00282E37">
        <w:rPr>
          <w:b/>
          <w:color w:val="007736"/>
          <w:sz w:val="22"/>
          <w:szCs w:val="22"/>
        </w:rPr>
        <w:t>Thursday March 14</w:t>
      </w:r>
      <w:r w:rsidR="00282E37" w:rsidRPr="00282E37">
        <w:rPr>
          <w:b/>
          <w:color w:val="007736"/>
          <w:sz w:val="22"/>
          <w:szCs w:val="22"/>
          <w:vertAlign w:val="superscript"/>
        </w:rPr>
        <w:t>th</w:t>
      </w:r>
      <w:r w:rsidR="00282E37" w:rsidRPr="00282E37">
        <w:rPr>
          <w:b/>
          <w:color w:val="007736"/>
          <w:sz w:val="22"/>
          <w:szCs w:val="22"/>
        </w:rPr>
        <w:t>, 2019</w:t>
      </w:r>
    </w:p>
    <w:p w14:paraId="6E27A7C9" w14:textId="258EA2B1" w:rsidR="00326E36" w:rsidRDefault="00326E36" w:rsidP="00282E37">
      <w:pPr>
        <w:ind w:left="720"/>
        <w:rPr>
          <w:b/>
          <w:sz w:val="22"/>
          <w:szCs w:val="22"/>
        </w:rPr>
      </w:pPr>
    </w:p>
    <w:p w14:paraId="662E4C27" w14:textId="5F308EA3" w:rsidR="004B0DEE" w:rsidRDefault="004B0DEE" w:rsidP="00282E37">
      <w:pPr>
        <w:ind w:left="720"/>
        <w:rPr>
          <w:sz w:val="22"/>
          <w:szCs w:val="22"/>
        </w:rPr>
      </w:pPr>
      <w:r w:rsidRPr="004B0DEE">
        <w:rPr>
          <w:sz w:val="22"/>
          <w:szCs w:val="22"/>
        </w:rPr>
        <w:t>4:30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82E37">
        <w:rPr>
          <w:b/>
          <w:sz w:val="22"/>
          <w:szCs w:val="22"/>
        </w:rPr>
        <w:t>Downers Grove North</w:t>
      </w:r>
      <w:r>
        <w:rPr>
          <w:sz w:val="22"/>
          <w:szCs w:val="22"/>
        </w:rPr>
        <w:tab/>
        <w:t>York</w:t>
      </w:r>
      <w:r>
        <w:rPr>
          <w:sz w:val="22"/>
          <w:szCs w:val="22"/>
        </w:rPr>
        <w:t xml:space="preserve"> </w:t>
      </w:r>
    </w:p>
    <w:p w14:paraId="657EC77C" w14:textId="64DCDEB3" w:rsidR="004B0DEE" w:rsidRPr="004B0DEE" w:rsidRDefault="004B0DEE" w:rsidP="00282E37">
      <w:pPr>
        <w:ind w:left="720"/>
        <w:rPr>
          <w:sz w:val="22"/>
          <w:szCs w:val="22"/>
        </w:rPr>
      </w:pPr>
      <w:r>
        <w:rPr>
          <w:sz w:val="22"/>
          <w:szCs w:val="22"/>
        </w:rPr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82E37">
        <w:rPr>
          <w:b/>
          <w:sz w:val="22"/>
          <w:szCs w:val="22"/>
        </w:rPr>
        <w:t>Maine South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 Grove</w:t>
      </w:r>
    </w:p>
    <w:p w14:paraId="1CD158ED" w14:textId="264D31C0" w:rsidR="004B0DEE" w:rsidRDefault="004B0DEE" w:rsidP="00282E37">
      <w:pPr>
        <w:ind w:left="720"/>
        <w:rPr>
          <w:b/>
          <w:sz w:val="22"/>
          <w:szCs w:val="22"/>
        </w:rPr>
      </w:pPr>
    </w:p>
    <w:p w14:paraId="7A7A4852" w14:textId="6D6447CA" w:rsidR="004B0DEE" w:rsidRDefault="004B0DEE" w:rsidP="00282E37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Match Day 3:</w:t>
      </w:r>
      <w:r w:rsidR="00282E37">
        <w:rPr>
          <w:b/>
          <w:sz w:val="22"/>
          <w:szCs w:val="22"/>
        </w:rPr>
        <w:tab/>
      </w:r>
      <w:r w:rsidR="00282E37" w:rsidRPr="00282E37">
        <w:rPr>
          <w:b/>
          <w:color w:val="007736"/>
          <w:sz w:val="22"/>
          <w:szCs w:val="22"/>
        </w:rPr>
        <w:t>Saturday March 16</w:t>
      </w:r>
      <w:r w:rsidR="00282E37" w:rsidRPr="00282E37">
        <w:rPr>
          <w:b/>
          <w:color w:val="007736"/>
          <w:sz w:val="22"/>
          <w:szCs w:val="22"/>
          <w:vertAlign w:val="superscript"/>
        </w:rPr>
        <w:t>th</w:t>
      </w:r>
      <w:r w:rsidR="00282E37" w:rsidRPr="00282E37">
        <w:rPr>
          <w:b/>
          <w:color w:val="007736"/>
          <w:sz w:val="22"/>
          <w:szCs w:val="22"/>
        </w:rPr>
        <w:t>, 2019</w:t>
      </w:r>
    </w:p>
    <w:p w14:paraId="6E55B14B" w14:textId="687F777D" w:rsidR="004B0DEE" w:rsidRDefault="004B0DEE" w:rsidP="00282E37">
      <w:pPr>
        <w:ind w:left="720"/>
        <w:rPr>
          <w:b/>
          <w:sz w:val="22"/>
          <w:szCs w:val="22"/>
        </w:rPr>
      </w:pPr>
    </w:p>
    <w:p w14:paraId="7EA768DA" w14:textId="085870EB" w:rsidR="004B0DEE" w:rsidRDefault="004B0DEE" w:rsidP="00282E37">
      <w:pPr>
        <w:ind w:left="720"/>
        <w:rPr>
          <w:sz w:val="22"/>
          <w:szCs w:val="22"/>
        </w:rPr>
      </w:pPr>
      <w:r w:rsidRPr="004B0DEE">
        <w:rPr>
          <w:sz w:val="22"/>
          <w:szCs w:val="22"/>
        </w:rPr>
        <w:t>10:00am</w:t>
      </w:r>
      <w:r>
        <w:rPr>
          <w:b/>
          <w:sz w:val="22"/>
          <w:szCs w:val="22"/>
        </w:rPr>
        <w:tab/>
      </w:r>
      <w:r w:rsidRPr="00282E37">
        <w:rPr>
          <w:b/>
          <w:sz w:val="22"/>
          <w:szCs w:val="22"/>
        </w:rPr>
        <w:t>Elk Grove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York</w:t>
      </w:r>
      <w:r>
        <w:rPr>
          <w:sz w:val="22"/>
          <w:szCs w:val="22"/>
        </w:rPr>
        <w:t xml:space="preserve"> </w:t>
      </w:r>
    </w:p>
    <w:p w14:paraId="6436B740" w14:textId="0D140E8D" w:rsidR="004B0DEE" w:rsidRDefault="004B0DEE" w:rsidP="00282E37">
      <w:pPr>
        <w:ind w:left="720"/>
        <w:rPr>
          <w:sz w:val="22"/>
          <w:szCs w:val="22"/>
        </w:rPr>
      </w:pPr>
      <w:r w:rsidRPr="004B0DEE">
        <w:rPr>
          <w:sz w:val="22"/>
          <w:szCs w:val="22"/>
        </w:rPr>
        <w:t>12:00pm</w:t>
      </w:r>
      <w:r>
        <w:rPr>
          <w:sz w:val="22"/>
          <w:szCs w:val="22"/>
        </w:rPr>
        <w:tab/>
      </w:r>
      <w:r w:rsidR="007A57A4" w:rsidRPr="00282E37">
        <w:rPr>
          <w:b/>
          <w:sz w:val="22"/>
          <w:szCs w:val="22"/>
        </w:rPr>
        <w:t>Downers G</w:t>
      </w:r>
      <w:r w:rsidR="007A57A4">
        <w:rPr>
          <w:b/>
          <w:sz w:val="22"/>
          <w:szCs w:val="22"/>
        </w:rPr>
        <w:t>rove</w:t>
      </w:r>
      <w:r w:rsidR="007A57A4" w:rsidRPr="00282E37">
        <w:rPr>
          <w:b/>
          <w:sz w:val="22"/>
          <w:szCs w:val="22"/>
        </w:rPr>
        <w:t xml:space="preserve"> North</w:t>
      </w:r>
      <w:r>
        <w:rPr>
          <w:sz w:val="22"/>
          <w:szCs w:val="22"/>
        </w:rPr>
        <w:tab/>
      </w:r>
      <w:bookmarkStart w:id="0" w:name="_GoBack"/>
      <w:bookmarkEnd w:id="0"/>
      <w:r w:rsidR="007A57A4">
        <w:rPr>
          <w:sz w:val="22"/>
          <w:szCs w:val="22"/>
        </w:rPr>
        <w:t>Maine South</w:t>
      </w:r>
    </w:p>
    <w:p w14:paraId="1E3B4341" w14:textId="77777777" w:rsidR="004B0DEE" w:rsidRPr="004B0DEE" w:rsidRDefault="004B0DEE">
      <w:pPr>
        <w:rPr>
          <w:sz w:val="22"/>
          <w:szCs w:val="22"/>
        </w:rPr>
      </w:pPr>
    </w:p>
    <w:p w14:paraId="495FC0B8" w14:textId="77777777" w:rsidR="00326E36" w:rsidRDefault="00326E36">
      <w:pPr>
        <w:rPr>
          <w:b/>
        </w:rPr>
      </w:pPr>
    </w:p>
    <w:p w14:paraId="0A0AEED2" w14:textId="4962441E" w:rsidR="004C5ABF" w:rsidRPr="00282E37" w:rsidRDefault="004C5ABF">
      <w:pPr>
        <w:rPr>
          <w:b/>
        </w:rPr>
      </w:pPr>
      <w:r w:rsidRPr="00EB36B6">
        <w:rPr>
          <w:b/>
        </w:rPr>
        <w:t>GENERAL INFORMATION:</w:t>
      </w:r>
    </w:p>
    <w:p w14:paraId="6F9589C1" w14:textId="2DB2E02F" w:rsidR="004C5ABF" w:rsidRPr="00EB36B6" w:rsidRDefault="00500FF5" w:rsidP="004C5ABF">
      <w:pPr>
        <w:pStyle w:val="ListParagraph"/>
        <w:numPr>
          <w:ilvl w:val="0"/>
          <w:numId w:val="2"/>
        </w:numPr>
      </w:pPr>
      <w:r w:rsidRPr="00105F16">
        <w:rPr>
          <w:b/>
        </w:rPr>
        <w:t>AWAY</w:t>
      </w:r>
      <w:r w:rsidR="004C5ABF" w:rsidRPr="00105F16">
        <w:rPr>
          <w:b/>
        </w:rPr>
        <w:t xml:space="preserve"> </w:t>
      </w:r>
      <w:r w:rsidR="004C5ABF" w:rsidRPr="00EB36B6">
        <w:t>team is listed</w:t>
      </w:r>
      <w:r w:rsidR="004C5ABF" w:rsidRPr="00EB36B6">
        <w:rPr>
          <w:b/>
        </w:rPr>
        <w:t xml:space="preserve"> SECOND</w:t>
      </w:r>
      <w:r w:rsidR="004C5ABF" w:rsidRPr="00EB36B6">
        <w:t xml:space="preserve"> on schedule and should wear </w:t>
      </w:r>
      <w:r w:rsidR="004C5ABF" w:rsidRPr="00EB36B6">
        <w:rPr>
          <w:b/>
        </w:rPr>
        <w:t>WHITE</w:t>
      </w:r>
      <w:r w:rsidR="004C5ABF" w:rsidRPr="00EB36B6">
        <w:t xml:space="preserve"> kit</w:t>
      </w:r>
      <w:r>
        <w:t xml:space="preserve"> per new IHSA rules.</w:t>
      </w:r>
    </w:p>
    <w:p w14:paraId="2D875E14" w14:textId="5ECEAA74" w:rsidR="004C5ABF" w:rsidRPr="00EB36B6" w:rsidRDefault="0065018F" w:rsidP="004C5ABF">
      <w:pPr>
        <w:pStyle w:val="ListParagraph"/>
        <w:numPr>
          <w:ilvl w:val="0"/>
          <w:numId w:val="2"/>
        </w:numPr>
      </w:pPr>
      <w:r>
        <w:t>Invitational</w:t>
      </w:r>
      <w:r w:rsidR="004C5ABF" w:rsidRPr="00EB36B6">
        <w:t xml:space="preserve"> format </w:t>
      </w:r>
      <w:r>
        <w:t>features a single</w:t>
      </w:r>
      <w:r w:rsidR="00F2355A">
        <w:t>-</w:t>
      </w:r>
      <w:r>
        <w:t xml:space="preserve">table classification and includes 3 round robin games for a mini-league format. </w:t>
      </w:r>
      <w:r w:rsidRPr="0065018F">
        <w:rPr>
          <w:b/>
        </w:rPr>
        <w:t xml:space="preserve">Please note: </w:t>
      </w:r>
      <w:r>
        <w:t>there is no championship game this year</w:t>
      </w:r>
      <w:r w:rsidR="00F2355A">
        <w:t>.</w:t>
      </w:r>
    </w:p>
    <w:p w14:paraId="25951D94" w14:textId="13B84070" w:rsidR="004C5ABF" w:rsidRPr="00EB36B6" w:rsidRDefault="004C5ABF" w:rsidP="004C5ABF">
      <w:pPr>
        <w:pStyle w:val="ListParagraph"/>
        <w:numPr>
          <w:ilvl w:val="1"/>
          <w:numId w:val="2"/>
        </w:numPr>
      </w:pPr>
      <w:r w:rsidRPr="00EB36B6">
        <w:t>3 points for a win, 1 point for a tie, 0 points for a loss</w:t>
      </w:r>
    </w:p>
    <w:p w14:paraId="63287E36" w14:textId="6099393F" w:rsidR="0065018F" w:rsidRDefault="00F2355A" w:rsidP="0065018F">
      <w:pPr>
        <w:pStyle w:val="ListParagraph"/>
        <w:numPr>
          <w:ilvl w:val="1"/>
          <w:numId w:val="2"/>
        </w:numPr>
      </w:pPr>
      <w:r>
        <w:t xml:space="preserve">League-style </w:t>
      </w:r>
      <w:r w:rsidR="0065018F">
        <w:t>Overtime: two ten-minute periods. No Penalty Shootouts. Tie awarded.</w:t>
      </w:r>
    </w:p>
    <w:p w14:paraId="1785EFA8" w14:textId="4AE145D6" w:rsidR="004C5ABF" w:rsidRPr="00EB36B6" w:rsidRDefault="00282E37" w:rsidP="007718BE">
      <w:pPr>
        <w:pStyle w:val="ListParagraph"/>
        <w:numPr>
          <w:ilvl w:val="0"/>
          <w:numId w:val="2"/>
        </w:numPr>
      </w:pPr>
      <w:r>
        <w:t>Point Table</w:t>
      </w:r>
      <w:r w:rsidR="005A05FE" w:rsidRPr="00EB36B6">
        <w:t xml:space="preserve"> Tiebreakers</w:t>
      </w:r>
      <w:r>
        <w:t>:</w:t>
      </w:r>
    </w:p>
    <w:p w14:paraId="40AA38B7" w14:textId="59F92988" w:rsidR="004C5ABF" w:rsidRPr="00EB36B6" w:rsidRDefault="004C5ABF" w:rsidP="00282E37">
      <w:pPr>
        <w:pStyle w:val="ListParagraph"/>
        <w:numPr>
          <w:ilvl w:val="2"/>
          <w:numId w:val="2"/>
        </w:numPr>
      </w:pPr>
      <w:r w:rsidRPr="00EB36B6">
        <w:t>Head to head result</w:t>
      </w:r>
    </w:p>
    <w:p w14:paraId="5D4E8A9D" w14:textId="2BB320AF" w:rsidR="004C5ABF" w:rsidRPr="00EB36B6" w:rsidRDefault="004C5ABF" w:rsidP="004C5ABF">
      <w:pPr>
        <w:pStyle w:val="ListParagraph"/>
        <w:numPr>
          <w:ilvl w:val="2"/>
          <w:numId w:val="2"/>
        </w:numPr>
      </w:pPr>
      <w:r w:rsidRPr="00EB36B6">
        <w:t>Goal Differential</w:t>
      </w:r>
    </w:p>
    <w:p w14:paraId="2928837A" w14:textId="33115EEE" w:rsidR="004C5ABF" w:rsidRPr="00EB36B6" w:rsidRDefault="004C5ABF" w:rsidP="004C5ABF">
      <w:pPr>
        <w:pStyle w:val="ListParagraph"/>
        <w:numPr>
          <w:ilvl w:val="2"/>
          <w:numId w:val="2"/>
        </w:numPr>
      </w:pPr>
      <w:r w:rsidRPr="00EB36B6">
        <w:t>Total Goals scored</w:t>
      </w:r>
    </w:p>
    <w:p w14:paraId="12489C04" w14:textId="66705498" w:rsidR="004C5ABF" w:rsidRPr="00EB36B6" w:rsidRDefault="004C5ABF" w:rsidP="004C5ABF">
      <w:pPr>
        <w:pStyle w:val="ListParagraph"/>
        <w:numPr>
          <w:ilvl w:val="2"/>
          <w:numId w:val="2"/>
        </w:numPr>
      </w:pPr>
      <w:r w:rsidRPr="00EB36B6">
        <w:t>Total Goals against (Fewer)</w:t>
      </w:r>
    </w:p>
    <w:p w14:paraId="0CE686E7" w14:textId="761BF443" w:rsidR="00500FF5" w:rsidRPr="00EB36B6" w:rsidRDefault="004C5ABF" w:rsidP="004C5ABF">
      <w:pPr>
        <w:pStyle w:val="ListParagraph"/>
        <w:numPr>
          <w:ilvl w:val="2"/>
          <w:numId w:val="2"/>
        </w:numPr>
      </w:pPr>
      <w:r w:rsidRPr="00EB36B6">
        <w:t>Earlier goal in Head to Head matchup</w:t>
      </w:r>
    </w:p>
    <w:p w14:paraId="2C5DE73F" w14:textId="77777777" w:rsidR="00500FF5" w:rsidRDefault="00500FF5" w:rsidP="004C5ABF">
      <w:pPr>
        <w:rPr>
          <w:b/>
        </w:rPr>
      </w:pPr>
      <w:r>
        <w:rPr>
          <w:b/>
        </w:rPr>
        <w:lastRenderedPageBreak/>
        <w:t>ALL TOURNAMENT TEAM:</w:t>
      </w:r>
    </w:p>
    <w:p w14:paraId="4174E9E9" w14:textId="496EA29C" w:rsidR="00500FF5" w:rsidRDefault="00500FF5" w:rsidP="00500FF5">
      <w:pPr>
        <w:pStyle w:val="ListParagraph"/>
        <w:numPr>
          <w:ilvl w:val="0"/>
          <w:numId w:val="3"/>
        </w:numPr>
      </w:pPr>
      <w:r>
        <w:t>An All-Tournament Team will be selected with the following distribution for selections:</w:t>
      </w:r>
    </w:p>
    <w:p w14:paraId="3461132A" w14:textId="758AB446" w:rsidR="00500FF5" w:rsidRDefault="00500FF5" w:rsidP="00500FF5">
      <w:pPr>
        <w:pStyle w:val="ListParagraph"/>
        <w:numPr>
          <w:ilvl w:val="1"/>
          <w:numId w:val="3"/>
        </w:numPr>
      </w:pPr>
      <w:r>
        <w:t>First Place: 4 players; 1 Player of the Tournament;</w:t>
      </w:r>
    </w:p>
    <w:p w14:paraId="54351D3F" w14:textId="5434E629" w:rsidR="00500FF5" w:rsidRDefault="00500FF5" w:rsidP="00500FF5">
      <w:pPr>
        <w:pStyle w:val="ListParagraph"/>
        <w:numPr>
          <w:ilvl w:val="1"/>
          <w:numId w:val="3"/>
        </w:numPr>
      </w:pPr>
      <w:r>
        <w:t>Second Place: 3 players</w:t>
      </w:r>
    </w:p>
    <w:p w14:paraId="0C6E88EA" w14:textId="31C64ACD" w:rsidR="00500FF5" w:rsidRDefault="00500FF5" w:rsidP="00500FF5">
      <w:pPr>
        <w:pStyle w:val="ListParagraph"/>
        <w:numPr>
          <w:ilvl w:val="1"/>
          <w:numId w:val="3"/>
        </w:numPr>
      </w:pPr>
      <w:r>
        <w:t>Third Place: 2 players</w:t>
      </w:r>
    </w:p>
    <w:p w14:paraId="1F3076DD" w14:textId="46368178" w:rsidR="00500FF5" w:rsidRDefault="00500FF5" w:rsidP="00500FF5">
      <w:pPr>
        <w:pStyle w:val="ListParagraph"/>
        <w:numPr>
          <w:ilvl w:val="1"/>
          <w:numId w:val="3"/>
        </w:numPr>
      </w:pPr>
      <w:r>
        <w:t>Fourth Place: 2 players</w:t>
      </w:r>
    </w:p>
    <w:p w14:paraId="3411B9DA" w14:textId="24E120DD" w:rsidR="00500FF5" w:rsidRDefault="00F57526" w:rsidP="00500FF5">
      <w:pPr>
        <w:pStyle w:val="ListParagraph"/>
        <w:numPr>
          <w:ilvl w:val="0"/>
          <w:numId w:val="3"/>
        </w:numPr>
      </w:pPr>
      <w:r>
        <w:t xml:space="preserve">We will contact Head </w:t>
      </w:r>
      <w:r w:rsidR="00500FF5">
        <w:t xml:space="preserve">Coaches </w:t>
      </w:r>
      <w:r>
        <w:t>for</w:t>
      </w:r>
      <w:r w:rsidR="00500FF5">
        <w:t xml:space="preserve"> their </w:t>
      </w:r>
      <w:r>
        <w:t xml:space="preserve">team’s </w:t>
      </w:r>
      <w:r w:rsidR="00500FF5">
        <w:t>selections</w:t>
      </w:r>
      <w:r>
        <w:t xml:space="preserve"> after their final match.</w:t>
      </w:r>
    </w:p>
    <w:p w14:paraId="29534BCE" w14:textId="6BB67F2C" w:rsidR="00500FF5" w:rsidRDefault="00500FF5" w:rsidP="00500FF5">
      <w:pPr>
        <w:pStyle w:val="ListParagraph"/>
        <w:numPr>
          <w:ilvl w:val="0"/>
          <w:numId w:val="3"/>
        </w:numPr>
      </w:pPr>
      <w:r>
        <w:t>All-Tournament Team will be announced on Twitter from @</w:t>
      </w:r>
      <w:proofErr w:type="spellStart"/>
      <w:r>
        <w:t>ElkGroveGS</w:t>
      </w:r>
      <w:proofErr w:type="spellEnd"/>
      <w:r>
        <w:t xml:space="preserve"> official account. All schools with players will be tagged through </w:t>
      </w:r>
      <w:r w:rsidR="00105F16">
        <w:t>Athletic Department</w:t>
      </w:r>
      <w:r>
        <w:t xml:space="preserve"> accounts or Girls Soccer accounts. </w:t>
      </w:r>
    </w:p>
    <w:p w14:paraId="6C6B7125" w14:textId="2E8464B4" w:rsidR="00500FF5" w:rsidRPr="00500FF5" w:rsidRDefault="00500FF5" w:rsidP="00500FF5">
      <w:pPr>
        <w:pStyle w:val="ListParagraph"/>
        <w:numPr>
          <w:ilvl w:val="0"/>
          <w:numId w:val="3"/>
        </w:numPr>
      </w:pPr>
      <w:r>
        <w:t>Certificate template will be emailed to coaches to add their players names and print for players.</w:t>
      </w:r>
    </w:p>
    <w:p w14:paraId="1C594321" w14:textId="77777777" w:rsidR="00500FF5" w:rsidRDefault="00500FF5" w:rsidP="004C5ABF">
      <w:pPr>
        <w:rPr>
          <w:b/>
        </w:rPr>
      </w:pPr>
    </w:p>
    <w:p w14:paraId="628313CC" w14:textId="3D3E5BEC" w:rsidR="004C5ABF" w:rsidRPr="00EB36B6" w:rsidRDefault="004C5ABF" w:rsidP="004C5ABF">
      <w:r w:rsidRPr="00EB36B6">
        <w:rPr>
          <w:b/>
        </w:rPr>
        <w:t>CONCESSIONS</w:t>
      </w:r>
    </w:p>
    <w:p w14:paraId="752FF149" w14:textId="4914F8F6" w:rsidR="007E7C30" w:rsidRPr="00EB36B6" w:rsidRDefault="004C5ABF">
      <w:r w:rsidRPr="00EB36B6">
        <w:t xml:space="preserve">Concessions </w:t>
      </w:r>
      <w:r w:rsidR="002536BC">
        <w:t xml:space="preserve">will be available </w:t>
      </w:r>
      <w:r w:rsidR="00F57526">
        <w:t>at each match</w:t>
      </w:r>
      <w:r w:rsidR="002536BC">
        <w:t>.</w:t>
      </w:r>
    </w:p>
    <w:p w14:paraId="10F0BDA7" w14:textId="77777777" w:rsidR="00C86FCE" w:rsidRPr="00EB36B6" w:rsidRDefault="00C86FCE" w:rsidP="00C86FCE"/>
    <w:p w14:paraId="01FCDC0C" w14:textId="739B6339" w:rsidR="00C86FCE" w:rsidRPr="00EB36B6" w:rsidRDefault="004C5ABF" w:rsidP="00C86FCE">
      <w:pPr>
        <w:rPr>
          <w:b/>
        </w:rPr>
      </w:pPr>
      <w:r w:rsidRPr="00EB36B6">
        <w:rPr>
          <w:b/>
        </w:rPr>
        <w:t>HOSPITALITY</w:t>
      </w:r>
    </w:p>
    <w:p w14:paraId="25B40A04" w14:textId="5DBF1376" w:rsidR="00431CA5" w:rsidRPr="00EB36B6" w:rsidRDefault="00272F90" w:rsidP="00C86FCE">
      <w:r w:rsidRPr="00EB36B6">
        <w:t>There will be hospitality for coaches and staff on Saturday 3/1</w:t>
      </w:r>
      <w:r w:rsidR="00674CFB">
        <w:t>6</w:t>
      </w:r>
      <w:r w:rsidRPr="00EB36B6">
        <w:t>.</w:t>
      </w:r>
    </w:p>
    <w:p w14:paraId="002CDD1F" w14:textId="77777777" w:rsidR="00723EE9" w:rsidRPr="00EB36B6" w:rsidRDefault="00723EE9" w:rsidP="00723EE9"/>
    <w:p w14:paraId="542BAFD3" w14:textId="7E6E5B33" w:rsidR="00723EE9" w:rsidRPr="00EB36B6" w:rsidRDefault="004C5ABF" w:rsidP="00723EE9">
      <w:pPr>
        <w:rPr>
          <w:b/>
        </w:rPr>
      </w:pPr>
      <w:r w:rsidRPr="00EB36B6">
        <w:rPr>
          <w:b/>
        </w:rPr>
        <w:t>ATHLETIC TRAINER</w:t>
      </w:r>
    </w:p>
    <w:p w14:paraId="2B050906" w14:textId="0F005620" w:rsidR="00723EE9" w:rsidRPr="00EB36B6" w:rsidRDefault="00670509" w:rsidP="00723EE9">
      <w:r w:rsidRPr="00EB36B6">
        <w:t xml:space="preserve">A Certified </w:t>
      </w:r>
      <w:r w:rsidR="00723EE9" w:rsidRPr="00EB36B6">
        <w:t xml:space="preserve">Athletic Trainer </w:t>
      </w:r>
      <w:r w:rsidR="004D3A9D" w:rsidRPr="00EB36B6">
        <w:t>will be available for all dates at both sites.</w:t>
      </w:r>
    </w:p>
    <w:p w14:paraId="7B37E519" w14:textId="77777777" w:rsidR="00723EE9" w:rsidRPr="00EB36B6" w:rsidRDefault="00723EE9" w:rsidP="00723EE9"/>
    <w:p w14:paraId="2A5CD995" w14:textId="60548464" w:rsidR="00723EE9" w:rsidRPr="00EB36B6" w:rsidRDefault="004C5ABF" w:rsidP="00723EE9">
      <w:pPr>
        <w:rPr>
          <w:b/>
        </w:rPr>
      </w:pPr>
      <w:r w:rsidRPr="00EB36B6">
        <w:rPr>
          <w:b/>
        </w:rPr>
        <w:t>CONTACTS</w:t>
      </w:r>
    </w:p>
    <w:p w14:paraId="4713F961" w14:textId="4DF7813D" w:rsidR="000E011C" w:rsidRPr="00EB36B6" w:rsidRDefault="004C5ABF" w:rsidP="009D4C68">
      <w:r w:rsidRPr="00EB36B6">
        <w:t>Dean Burrier</w:t>
      </w:r>
      <w:r w:rsidR="00723EE9" w:rsidRPr="00EB36B6">
        <w:t xml:space="preserve">, EG Soccer Coach, </w:t>
      </w:r>
      <w:r w:rsidRPr="00EB36B6">
        <w:t>330-691-0064</w:t>
      </w:r>
    </w:p>
    <w:p w14:paraId="6452C651" w14:textId="322B9B74" w:rsidR="00723EE9" w:rsidRPr="00EB36B6" w:rsidRDefault="00723EE9" w:rsidP="009D4C68">
      <w:r w:rsidRPr="00EB36B6">
        <w:t>Jackie Randall, EG Girls’ AD, 847-456-5764</w:t>
      </w:r>
    </w:p>
    <w:p w14:paraId="389FB366" w14:textId="3A6D4B69" w:rsidR="00ED0B0D" w:rsidRDefault="00ED0B0D"/>
    <w:sectPr w:rsidR="00ED0B0D" w:rsidSect="00ED0B0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2AB4A" w14:textId="77777777" w:rsidR="00147C44" w:rsidRDefault="00147C44" w:rsidP="007E13CB">
      <w:r>
        <w:separator/>
      </w:r>
    </w:p>
  </w:endnote>
  <w:endnote w:type="continuationSeparator" w:id="0">
    <w:p w14:paraId="5DF4210E" w14:textId="77777777" w:rsidR="00147C44" w:rsidRDefault="00147C44" w:rsidP="007E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46F9C" w14:textId="77777777" w:rsidR="00147C44" w:rsidRDefault="00147C44" w:rsidP="007E13CB">
      <w:r>
        <w:separator/>
      </w:r>
    </w:p>
  </w:footnote>
  <w:footnote w:type="continuationSeparator" w:id="0">
    <w:p w14:paraId="054A7111" w14:textId="77777777" w:rsidR="00147C44" w:rsidRDefault="00147C44" w:rsidP="007E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51DA"/>
    <w:multiLevelType w:val="hybridMultilevel"/>
    <w:tmpl w:val="D7AEB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16725"/>
    <w:multiLevelType w:val="hybridMultilevel"/>
    <w:tmpl w:val="A95CC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F2A86"/>
    <w:multiLevelType w:val="hybridMultilevel"/>
    <w:tmpl w:val="2372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46838"/>
    <w:multiLevelType w:val="hybridMultilevel"/>
    <w:tmpl w:val="FB046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E3"/>
    <w:rsid w:val="00062B31"/>
    <w:rsid w:val="00093B7B"/>
    <w:rsid w:val="000A10B9"/>
    <w:rsid w:val="000E011C"/>
    <w:rsid w:val="00105F16"/>
    <w:rsid w:val="00114EDB"/>
    <w:rsid w:val="00115147"/>
    <w:rsid w:val="00125D92"/>
    <w:rsid w:val="00127D8A"/>
    <w:rsid w:val="0013483B"/>
    <w:rsid w:val="00147C44"/>
    <w:rsid w:val="00171655"/>
    <w:rsid w:val="001C2D6E"/>
    <w:rsid w:val="001D4B26"/>
    <w:rsid w:val="001F5480"/>
    <w:rsid w:val="001F6BE0"/>
    <w:rsid w:val="00236EDF"/>
    <w:rsid w:val="002536BC"/>
    <w:rsid w:val="00272F90"/>
    <w:rsid w:val="00280E19"/>
    <w:rsid w:val="0028293A"/>
    <w:rsid w:val="00282E37"/>
    <w:rsid w:val="002A5DB7"/>
    <w:rsid w:val="002B083F"/>
    <w:rsid w:val="00316E09"/>
    <w:rsid w:val="00326E36"/>
    <w:rsid w:val="0035153D"/>
    <w:rsid w:val="00387C29"/>
    <w:rsid w:val="00392A64"/>
    <w:rsid w:val="00395B5D"/>
    <w:rsid w:val="003B12F3"/>
    <w:rsid w:val="003D6865"/>
    <w:rsid w:val="003D7077"/>
    <w:rsid w:val="004208E2"/>
    <w:rsid w:val="00421A57"/>
    <w:rsid w:val="00431CA5"/>
    <w:rsid w:val="0045548B"/>
    <w:rsid w:val="004764D1"/>
    <w:rsid w:val="004860C3"/>
    <w:rsid w:val="004A5F27"/>
    <w:rsid w:val="004B0DEE"/>
    <w:rsid w:val="004B2643"/>
    <w:rsid w:val="004B745C"/>
    <w:rsid w:val="004B77A0"/>
    <w:rsid w:val="004C5ABF"/>
    <w:rsid w:val="004D3A9D"/>
    <w:rsid w:val="004D6E4F"/>
    <w:rsid w:val="004F6790"/>
    <w:rsid w:val="00500FF5"/>
    <w:rsid w:val="0051039F"/>
    <w:rsid w:val="00522A40"/>
    <w:rsid w:val="00550A4F"/>
    <w:rsid w:val="00556988"/>
    <w:rsid w:val="0056583D"/>
    <w:rsid w:val="00565A5F"/>
    <w:rsid w:val="00586032"/>
    <w:rsid w:val="005A05FE"/>
    <w:rsid w:val="005C66E9"/>
    <w:rsid w:val="005D09B6"/>
    <w:rsid w:val="005E4B12"/>
    <w:rsid w:val="005E6EF5"/>
    <w:rsid w:val="005F30BE"/>
    <w:rsid w:val="0063785A"/>
    <w:rsid w:val="0065018F"/>
    <w:rsid w:val="006571BA"/>
    <w:rsid w:val="00670509"/>
    <w:rsid w:val="00674CFB"/>
    <w:rsid w:val="00683871"/>
    <w:rsid w:val="006B444A"/>
    <w:rsid w:val="00723EE9"/>
    <w:rsid w:val="0074363B"/>
    <w:rsid w:val="007440E3"/>
    <w:rsid w:val="00755738"/>
    <w:rsid w:val="007718BE"/>
    <w:rsid w:val="00773AAF"/>
    <w:rsid w:val="007765DB"/>
    <w:rsid w:val="00782709"/>
    <w:rsid w:val="00790105"/>
    <w:rsid w:val="007A4957"/>
    <w:rsid w:val="007A57A4"/>
    <w:rsid w:val="007C3D5B"/>
    <w:rsid w:val="007E13CB"/>
    <w:rsid w:val="007E7C30"/>
    <w:rsid w:val="007F626F"/>
    <w:rsid w:val="008468CE"/>
    <w:rsid w:val="008658BB"/>
    <w:rsid w:val="008849C0"/>
    <w:rsid w:val="008A3CB2"/>
    <w:rsid w:val="008B7D09"/>
    <w:rsid w:val="008C7FF6"/>
    <w:rsid w:val="008D56B5"/>
    <w:rsid w:val="009018BF"/>
    <w:rsid w:val="00903D39"/>
    <w:rsid w:val="00913AF4"/>
    <w:rsid w:val="009172C9"/>
    <w:rsid w:val="00950791"/>
    <w:rsid w:val="009870A7"/>
    <w:rsid w:val="009B6420"/>
    <w:rsid w:val="009D4C68"/>
    <w:rsid w:val="009D66EE"/>
    <w:rsid w:val="00A00051"/>
    <w:rsid w:val="00A00849"/>
    <w:rsid w:val="00A0281C"/>
    <w:rsid w:val="00A30A73"/>
    <w:rsid w:val="00A312B3"/>
    <w:rsid w:val="00A37AE0"/>
    <w:rsid w:val="00A53A39"/>
    <w:rsid w:val="00A57950"/>
    <w:rsid w:val="00A747FC"/>
    <w:rsid w:val="00A90FDA"/>
    <w:rsid w:val="00A97CF3"/>
    <w:rsid w:val="00AB2A28"/>
    <w:rsid w:val="00AC1A5D"/>
    <w:rsid w:val="00AD01B4"/>
    <w:rsid w:val="00AD5A9A"/>
    <w:rsid w:val="00AF20CB"/>
    <w:rsid w:val="00B47FFE"/>
    <w:rsid w:val="00B73050"/>
    <w:rsid w:val="00B943C7"/>
    <w:rsid w:val="00BA2DAF"/>
    <w:rsid w:val="00BD1113"/>
    <w:rsid w:val="00BE2148"/>
    <w:rsid w:val="00C03ED7"/>
    <w:rsid w:val="00C17AF3"/>
    <w:rsid w:val="00C47792"/>
    <w:rsid w:val="00C86FCE"/>
    <w:rsid w:val="00C878C8"/>
    <w:rsid w:val="00CA7550"/>
    <w:rsid w:val="00CD4521"/>
    <w:rsid w:val="00CE5CFC"/>
    <w:rsid w:val="00CF7E7C"/>
    <w:rsid w:val="00D3257E"/>
    <w:rsid w:val="00D607B3"/>
    <w:rsid w:val="00D81251"/>
    <w:rsid w:val="00D81997"/>
    <w:rsid w:val="00D85DF8"/>
    <w:rsid w:val="00DA35CB"/>
    <w:rsid w:val="00DD1244"/>
    <w:rsid w:val="00DF7F2B"/>
    <w:rsid w:val="00E72ECB"/>
    <w:rsid w:val="00E81F88"/>
    <w:rsid w:val="00E95BE7"/>
    <w:rsid w:val="00EB3259"/>
    <w:rsid w:val="00EB36B6"/>
    <w:rsid w:val="00ED0B0D"/>
    <w:rsid w:val="00ED7C69"/>
    <w:rsid w:val="00EE0457"/>
    <w:rsid w:val="00EF03D3"/>
    <w:rsid w:val="00F00302"/>
    <w:rsid w:val="00F01AE3"/>
    <w:rsid w:val="00F15ED9"/>
    <w:rsid w:val="00F228E5"/>
    <w:rsid w:val="00F2355A"/>
    <w:rsid w:val="00F372D0"/>
    <w:rsid w:val="00F44961"/>
    <w:rsid w:val="00F46D1F"/>
    <w:rsid w:val="00F57526"/>
    <w:rsid w:val="00F75E7B"/>
    <w:rsid w:val="00F81961"/>
    <w:rsid w:val="00F90852"/>
    <w:rsid w:val="00F9408F"/>
    <w:rsid w:val="00FA13D8"/>
    <w:rsid w:val="00FB0C02"/>
    <w:rsid w:val="00FD32CA"/>
    <w:rsid w:val="00FD44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F3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95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23EE9"/>
    <w:rPr>
      <w:color w:val="0000FF"/>
      <w:u w:val="single"/>
    </w:rPr>
  </w:style>
  <w:style w:type="character" w:customStyle="1" w:styleId="a3i">
    <w:name w:val="a3i"/>
    <w:basedOn w:val="DefaultParagraphFont"/>
    <w:rsid w:val="00723EE9"/>
  </w:style>
  <w:style w:type="character" w:customStyle="1" w:styleId="av3">
    <w:name w:val="av3"/>
    <w:basedOn w:val="DefaultParagraphFont"/>
    <w:rsid w:val="00723EE9"/>
  </w:style>
  <w:style w:type="character" w:customStyle="1" w:styleId="sah2ve">
    <w:name w:val="sah2ve"/>
    <w:basedOn w:val="DefaultParagraphFont"/>
    <w:rsid w:val="00723EE9"/>
  </w:style>
  <w:style w:type="paragraph" w:styleId="ListParagraph">
    <w:name w:val="List Paragraph"/>
    <w:basedOn w:val="Normal"/>
    <w:uiPriority w:val="34"/>
    <w:qFormat/>
    <w:rsid w:val="00723EE9"/>
    <w:pPr>
      <w:ind w:left="720"/>
      <w:contextualSpacing/>
    </w:pPr>
  </w:style>
  <w:style w:type="table" w:styleId="TableGrid">
    <w:name w:val="Table Grid"/>
    <w:basedOn w:val="TableNormal"/>
    <w:uiPriority w:val="59"/>
    <w:rsid w:val="00F0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3C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1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3C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214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13</cp:revision>
  <dcterms:created xsi:type="dcterms:W3CDTF">2018-10-10T01:59:00Z</dcterms:created>
  <dcterms:modified xsi:type="dcterms:W3CDTF">2018-11-14T21:00:00Z</dcterms:modified>
</cp:coreProperties>
</file>